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73" w:type="dxa"/>
        <w:tblInd w:w="93" w:type="dxa"/>
        <w:tblLook w:val="04A0" w:firstRow="1" w:lastRow="0" w:firstColumn="1" w:lastColumn="0" w:noHBand="0" w:noVBand="1"/>
      </w:tblPr>
      <w:tblGrid>
        <w:gridCol w:w="1510"/>
        <w:gridCol w:w="996"/>
        <w:gridCol w:w="800"/>
        <w:gridCol w:w="395"/>
        <w:gridCol w:w="547"/>
        <w:gridCol w:w="455"/>
        <w:gridCol w:w="533"/>
        <w:gridCol w:w="762"/>
        <w:gridCol w:w="116"/>
        <w:gridCol w:w="956"/>
        <w:gridCol w:w="603"/>
      </w:tblGrid>
      <w:tr w:rsidR="009B2364" w:rsidRPr="009B2364" w:rsidTr="008F3479">
        <w:trPr>
          <w:trHeight w:val="305"/>
        </w:trPr>
        <w:tc>
          <w:tcPr>
            <w:tcW w:w="7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7B58F5" w:rsidRDefault="007B58F5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</w:pPr>
            <w:bookmarkStart w:id="0" w:name="_GoBack"/>
            <w:bookmarkEnd w:id="0"/>
            <w:r w:rsidRPr="007B58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d-ID"/>
              </w:rPr>
              <w:t>Lampiran 24. Hasil Tes Uji Coba Produk</w:t>
            </w:r>
          </w:p>
          <w:p w:rsid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  <w:p w:rsidR="009B2364" w:rsidRPr="009B2364" w:rsidRDefault="008F3479" w:rsidP="007B5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HASIL TES UJI COBA </w:t>
            </w:r>
            <w:r w:rsidR="007B58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PRODUK</w:t>
            </w:r>
          </w:p>
        </w:tc>
      </w:tr>
      <w:tr w:rsidR="009B2364" w:rsidRPr="009B2364" w:rsidTr="008F3479">
        <w:trPr>
          <w:trHeight w:val="305"/>
        </w:trPr>
        <w:tc>
          <w:tcPr>
            <w:tcW w:w="7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DI SMA NEGERI 5 TANJUNG JABUNG TIMUR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</w:tr>
      <w:tr w:rsidR="008F3479" w:rsidRPr="009B2364" w:rsidTr="0021458D">
        <w:trPr>
          <w:trHeight w:val="305"/>
        </w:trPr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No. Responden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Pretest</w:t>
            </w:r>
          </w:p>
        </w:tc>
        <w:tc>
          <w:tcPr>
            <w:tcW w:w="3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2A1C7" w:themeFill="accent4" w:themeFillTint="99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Aspek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Posttest</w:t>
            </w:r>
          </w:p>
        </w:tc>
      </w:tr>
      <w:tr w:rsidR="008F3479" w:rsidRPr="009B2364" w:rsidTr="0021458D">
        <w:trPr>
          <w:trHeight w:val="305"/>
        </w:trPr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Kognitif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Afektif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Psikomotor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83,33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86,67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81,67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100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93,33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76,67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83,33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85,00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70,00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76,67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81,67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85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88,33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95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479" w:rsidRPr="009B2364" w:rsidRDefault="008F3479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91,67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Skor 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735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1030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980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985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998,33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Rata-rata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61,25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85,83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81,67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82,08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83,19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Persentase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61,25%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83,19%</w:t>
            </w:r>
          </w:p>
        </w:tc>
      </w:tr>
      <w:tr w:rsidR="008F3479" w:rsidRPr="009B2364" w:rsidTr="008F3479">
        <w:trPr>
          <w:trHeight w:val="305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Peningkatan Hasil Belajar</w:t>
            </w:r>
          </w:p>
        </w:tc>
        <w:tc>
          <w:tcPr>
            <w:tcW w:w="61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364" w:rsidRPr="009B2364" w:rsidRDefault="009B2364" w:rsidP="009B2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B2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21,94%</w:t>
            </w:r>
          </w:p>
        </w:tc>
      </w:tr>
    </w:tbl>
    <w:p w:rsidR="00B4123C" w:rsidRPr="009B2364" w:rsidRDefault="00B4123C">
      <w:pPr>
        <w:rPr>
          <w:rFonts w:ascii="Times New Roman" w:hAnsi="Times New Roman" w:cs="Times New Roman"/>
          <w:sz w:val="24"/>
          <w:szCs w:val="24"/>
        </w:rPr>
      </w:pPr>
    </w:p>
    <w:sectPr w:rsidR="00B4123C" w:rsidRPr="009B2364" w:rsidSect="00EE36FC">
      <w:headerReference w:type="default" r:id="rId7"/>
      <w:pgSz w:w="11906" w:h="16838"/>
      <w:pgMar w:top="2268" w:right="1701" w:bottom="1701" w:left="2268" w:header="708" w:footer="708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6E" w:rsidRDefault="00B0246E" w:rsidP="0021458D">
      <w:pPr>
        <w:spacing w:after="0" w:line="240" w:lineRule="auto"/>
      </w:pPr>
      <w:r>
        <w:separator/>
      </w:r>
    </w:p>
  </w:endnote>
  <w:endnote w:type="continuationSeparator" w:id="0">
    <w:p w:rsidR="00B0246E" w:rsidRDefault="00B0246E" w:rsidP="0021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6E" w:rsidRDefault="00B0246E" w:rsidP="0021458D">
      <w:pPr>
        <w:spacing w:after="0" w:line="240" w:lineRule="auto"/>
      </w:pPr>
      <w:r>
        <w:separator/>
      </w:r>
    </w:p>
  </w:footnote>
  <w:footnote w:type="continuationSeparator" w:id="0">
    <w:p w:rsidR="00B0246E" w:rsidRDefault="00B0246E" w:rsidP="00214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3382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21458D" w:rsidRPr="00101067" w:rsidRDefault="0021458D">
        <w:pPr>
          <w:pStyle w:val="Header"/>
          <w:jc w:val="right"/>
          <w:rPr>
            <w:rFonts w:ascii="Times New Roman" w:hAnsi="Times New Roman" w:cs="Times New Roman"/>
          </w:rPr>
        </w:pPr>
        <w:r w:rsidRPr="00101067">
          <w:rPr>
            <w:rFonts w:ascii="Times New Roman" w:hAnsi="Times New Roman" w:cs="Times New Roman"/>
          </w:rPr>
          <w:fldChar w:fldCharType="begin"/>
        </w:r>
        <w:r w:rsidRPr="00101067">
          <w:rPr>
            <w:rFonts w:ascii="Times New Roman" w:hAnsi="Times New Roman" w:cs="Times New Roman"/>
          </w:rPr>
          <w:instrText xml:space="preserve"> PAGE   \* MERGEFORMAT </w:instrText>
        </w:r>
        <w:r w:rsidRPr="00101067">
          <w:rPr>
            <w:rFonts w:ascii="Times New Roman" w:hAnsi="Times New Roman" w:cs="Times New Roman"/>
          </w:rPr>
          <w:fldChar w:fldCharType="separate"/>
        </w:r>
        <w:r w:rsidR="00EE36FC">
          <w:rPr>
            <w:rFonts w:ascii="Times New Roman" w:hAnsi="Times New Roman" w:cs="Times New Roman"/>
            <w:noProof/>
          </w:rPr>
          <w:t>202</w:t>
        </w:r>
        <w:r w:rsidRPr="0010106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21458D" w:rsidRDefault="002145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602"/>
    <w:rsid w:val="000202AC"/>
    <w:rsid w:val="00083602"/>
    <w:rsid w:val="00101067"/>
    <w:rsid w:val="0021458D"/>
    <w:rsid w:val="00752752"/>
    <w:rsid w:val="007B58F5"/>
    <w:rsid w:val="00860DED"/>
    <w:rsid w:val="008F3479"/>
    <w:rsid w:val="00946BCF"/>
    <w:rsid w:val="009B2364"/>
    <w:rsid w:val="00B0246E"/>
    <w:rsid w:val="00B4123C"/>
    <w:rsid w:val="00BE7A9F"/>
    <w:rsid w:val="00CA6F0F"/>
    <w:rsid w:val="00E167F9"/>
    <w:rsid w:val="00EE36FC"/>
    <w:rsid w:val="00F8340B"/>
    <w:rsid w:val="00FA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58D"/>
  </w:style>
  <w:style w:type="paragraph" w:styleId="Footer">
    <w:name w:val="footer"/>
    <w:basedOn w:val="Normal"/>
    <w:link w:val="FooterChar"/>
    <w:uiPriority w:val="99"/>
    <w:unhideWhenUsed/>
    <w:rsid w:val="00214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5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58D"/>
  </w:style>
  <w:style w:type="paragraph" w:styleId="Footer">
    <w:name w:val="footer"/>
    <w:basedOn w:val="Normal"/>
    <w:link w:val="FooterChar"/>
    <w:uiPriority w:val="99"/>
    <w:unhideWhenUsed/>
    <w:rsid w:val="00214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7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2018-01-25T09:15:00Z</cp:lastPrinted>
  <dcterms:created xsi:type="dcterms:W3CDTF">2017-12-27T08:52:00Z</dcterms:created>
  <dcterms:modified xsi:type="dcterms:W3CDTF">2018-02-22T07:45:00Z</dcterms:modified>
</cp:coreProperties>
</file>